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209" w:rsidRDefault="00AA5B8F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2018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年亚运会体操比赛第一次选拔测验赛裁判员报名表</w:t>
      </w:r>
    </w:p>
    <w:p w:rsidR="00EC7209" w:rsidRDefault="00EC7209">
      <w:pPr>
        <w:rPr>
          <w:rFonts w:ascii="仿宋" w:eastAsia="仿宋" w:hAnsi="仿宋" w:cs="仿宋"/>
          <w:sz w:val="32"/>
          <w:szCs w:val="32"/>
        </w:rPr>
      </w:pPr>
    </w:p>
    <w:tbl>
      <w:tblPr>
        <w:tblStyle w:val="a3"/>
        <w:tblW w:w="13897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2377"/>
        <w:gridCol w:w="5412"/>
        <w:gridCol w:w="2700"/>
      </w:tblGrid>
      <w:tr w:rsidR="00EC7209">
        <w:tc>
          <w:tcPr>
            <w:tcW w:w="1704" w:type="dxa"/>
          </w:tcPr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1704" w:type="dxa"/>
          </w:tcPr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</w:p>
        </w:tc>
        <w:tc>
          <w:tcPr>
            <w:tcW w:w="2377" w:type="dxa"/>
          </w:tcPr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参赛单位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/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个人</w:t>
            </w:r>
          </w:p>
        </w:tc>
        <w:tc>
          <w:tcPr>
            <w:tcW w:w="5412" w:type="dxa"/>
          </w:tcPr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裁判级别</w:t>
            </w:r>
          </w:p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（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2017-2020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周期）</w:t>
            </w:r>
          </w:p>
        </w:tc>
        <w:tc>
          <w:tcPr>
            <w:tcW w:w="2700" w:type="dxa"/>
          </w:tcPr>
          <w:p w:rsidR="00EC7209" w:rsidRDefault="00AA5B8F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</w:tr>
      <w:tr w:rsidR="00EC7209">
        <w:tc>
          <w:tcPr>
            <w:tcW w:w="1704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77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5412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00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C7209">
        <w:tc>
          <w:tcPr>
            <w:tcW w:w="1704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77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5412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700" w:type="dxa"/>
          </w:tcPr>
          <w:p w:rsidR="00EC7209" w:rsidRDefault="00EC7209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EC7209" w:rsidRDefault="00EC7209">
      <w:pPr>
        <w:rPr>
          <w:rFonts w:ascii="仿宋" w:eastAsia="仿宋" w:hAnsi="仿宋" w:cs="仿宋"/>
          <w:sz w:val="32"/>
          <w:szCs w:val="32"/>
        </w:rPr>
      </w:pPr>
    </w:p>
    <w:p w:rsidR="00EC7209" w:rsidRDefault="00EC7209">
      <w:pPr>
        <w:rPr>
          <w:rFonts w:ascii="仿宋" w:eastAsia="仿宋" w:hAnsi="仿宋" w:cs="仿宋"/>
          <w:sz w:val="32"/>
          <w:szCs w:val="32"/>
        </w:rPr>
      </w:pPr>
    </w:p>
    <w:p w:rsidR="00EC7209" w:rsidRDefault="00AA5B8F">
      <w:pPr>
        <w:ind w:firstLineChars="2800" w:firstLine="8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参赛单位盖章</w:t>
      </w:r>
    </w:p>
    <w:p w:rsidR="00EC7209" w:rsidRDefault="00AA5B8F">
      <w:pPr>
        <w:ind w:firstLineChars="2700" w:firstLine="8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2018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EC72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C26ED"/>
    <w:rsid w:val="00AA5B8F"/>
    <w:rsid w:val="00EC7209"/>
    <w:rsid w:val="1DCC26ED"/>
    <w:rsid w:val="50E877EA"/>
    <w:rsid w:val="7845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cp:lastPrinted>2018-01-25T02:19:00Z</cp:lastPrinted>
  <dcterms:created xsi:type="dcterms:W3CDTF">2018-01-30T02:22:00Z</dcterms:created>
  <dcterms:modified xsi:type="dcterms:W3CDTF">2018-01-30T02:22:00Z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